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81" w:rsidRDefault="00583781" w:rsidP="00583781">
      <w:pPr>
        <w:rPr>
          <w:b/>
        </w:rPr>
      </w:pPr>
      <w:proofErr w:type="gramStart"/>
      <w:r>
        <w:rPr>
          <w:b/>
        </w:rPr>
        <w:t>TIIVISTELMÄ  LAHDEN</w:t>
      </w:r>
      <w:proofErr w:type="gramEnd"/>
      <w:r>
        <w:rPr>
          <w:b/>
        </w:rPr>
        <w:t xml:space="preserve">  JUDOSEURAN  HALLITUKSEN  PÄÄTÖKISTÄ   8.2.2015  KOKOUKSESTA</w:t>
      </w:r>
    </w:p>
    <w:p w:rsidR="00583781" w:rsidRDefault="00583781" w:rsidP="00583781">
      <w:pPr>
        <w:pStyle w:val="Luettelokappale"/>
        <w:numPr>
          <w:ilvl w:val="0"/>
          <w:numId w:val="1"/>
        </w:numPr>
        <w:rPr>
          <w:b/>
        </w:rPr>
      </w:pPr>
      <w:r>
        <w:rPr>
          <w:b/>
        </w:rPr>
        <w:t>Seuran tiedottaminen</w:t>
      </w:r>
    </w:p>
    <w:p w:rsidR="00583781" w:rsidRDefault="00583781" w:rsidP="00583781">
      <w:pPr>
        <w:pStyle w:val="Luettelokappale"/>
        <w:ind w:left="1304"/>
      </w:pPr>
      <w:r>
        <w:t xml:space="preserve">Toimintasuunnitelma ja toimintakertomus julkaistaan seuran nettisivuilla. Kisoista tiedotetaan seuran </w:t>
      </w:r>
      <w:r w:rsidRPr="00583781">
        <w:rPr>
          <w:i/>
        </w:rPr>
        <w:t xml:space="preserve">nettisivuilla, </w:t>
      </w:r>
      <w:proofErr w:type="spellStart"/>
      <w:r w:rsidRPr="00583781">
        <w:rPr>
          <w:i/>
        </w:rPr>
        <w:t>facebookissa</w:t>
      </w:r>
      <w:proofErr w:type="spellEnd"/>
      <w:r w:rsidRPr="00583781">
        <w:rPr>
          <w:i/>
        </w:rPr>
        <w:t xml:space="preserve"> ja sähköpostitse</w:t>
      </w:r>
      <w:r>
        <w:t xml:space="preserve"> seuran jäsenille.</w:t>
      </w:r>
    </w:p>
    <w:p w:rsidR="00583781" w:rsidRDefault="00583781" w:rsidP="00583781">
      <w:pPr>
        <w:pStyle w:val="Luettelokappale"/>
        <w:ind w:left="1304"/>
      </w:pPr>
      <w:r w:rsidRPr="00583781">
        <w:rPr>
          <w:i/>
        </w:rPr>
        <w:t xml:space="preserve">Ilkka Valtasaari </w:t>
      </w:r>
      <w:r>
        <w:t xml:space="preserve">hoitaa ulkoisen tiedottamisen mm. paikallisiin lehtiin. </w:t>
      </w:r>
    </w:p>
    <w:p w:rsidR="00583781" w:rsidRDefault="00583781" w:rsidP="00583781">
      <w:pPr>
        <w:pStyle w:val="Luettelokappale"/>
        <w:ind w:left="1304"/>
      </w:pPr>
    </w:p>
    <w:p w:rsidR="00583781" w:rsidRDefault="00583781" w:rsidP="00583781">
      <w:pPr>
        <w:pStyle w:val="Luettelokappale"/>
        <w:numPr>
          <w:ilvl w:val="0"/>
          <w:numId w:val="1"/>
        </w:numPr>
        <w:rPr>
          <w:b/>
        </w:rPr>
      </w:pPr>
      <w:r>
        <w:rPr>
          <w:b/>
        </w:rPr>
        <w:t>Urheilijoiden tukeminen, omavastuuosuudet ja tuettavat kilpailut ja leirit vuonna 2015</w:t>
      </w:r>
    </w:p>
    <w:p w:rsidR="00583781" w:rsidRDefault="00583781" w:rsidP="00583781">
      <w:pPr>
        <w:pStyle w:val="Luettelokappale"/>
        <w:ind w:left="1304"/>
      </w:pPr>
      <w:r>
        <w:t xml:space="preserve">Hallitus päätti tuettavista urheilijoista, </w:t>
      </w:r>
      <w:proofErr w:type="spellStart"/>
      <w:r>
        <w:t>EV-leirien</w:t>
      </w:r>
      <w:proofErr w:type="spellEnd"/>
      <w:r>
        <w:t xml:space="preserve"> omavastuuosuuksista ja seuran maksamista kotimaan kisoista seuraavaa: Sovelletun Judon Antti </w:t>
      </w:r>
      <w:proofErr w:type="spellStart"/>
      <w:r>
        <w:t>Ollikalle</w:t>
      </w:r>
      <w:proofErr w:type="spellEnd"/>
      <w:r>
        <w:t xml:space="preserve">. Seuran edustuskilpailijoita vuonna 2015 ovat: M/N Satu Lehikoinen, Katri </w:t>
      </w:r>
      <w:proofErr w:type="spellStart"/>
      <w:r>
        <w:t>Kakko</w:t>
      </w:r>
      <w:proofErr w:type="spellEnd"/>
      <w:r>
        <w:t xml:space="preserve">, Otto Simola ja Antti </w:t>
      </w:r>
      <w:proofErr w:type="spellStart"/>
      <w:r>
        <w:t>Ollikka</w:t>
      </w:r>
      <w:proofErr w:type="spellEnd"/>
      <w:r>
        <w:t xml:space="preserve"> ja U18 Markus Pyykkö, Miska Pyykkö, Timo Heiskanen. </w:t>
      </w:r>
    </w:p>
    <w:p w:rsidR="00583781" w:rsidRDefault="00583781" w:rsidP="00583781">
      <w:pPr>
        <w:pStyle w:val="Luettelokappale"/>
        <w:ind w:left="1304"/>
      </w:pPr>
      <w:r>
        <w:t>Päätettiin, että tukiurheilijat toimittavat harjoittelun seurantalomakkeen Sepolle.</w:t>
      </w:r>
    </w:p>
    <w:p w:rsidR="00583781" w:rsidRDefault="00583781" w:rsidP="00583781">
      <w:pPr>
        <w:pStyle w:val="Luettelokappale"/>
        <w:ind w:left="1304"/>
      </w:pPr>
      <w:proofErr w:type="spellStart"/>
      <w:r>
        <w:t>EV-leirien</w:t>
      </w:r>
      <w:proofErr w:type="spellEnd"/>
      <w:r>
        <w:t xml:space="preserve"> omavastuuosuuksista päätettiin vuodelle 2015 seuraavaa: omavastuuosuus </w:t>
      </w:r>
      <w:proofErr w:type="spellStart"/>
      <w:r>
        <w:t>EV-leireistä</w:t>
      </w:r>
      <w:proofErr w:type="spellEnd"/>
      <w:r>
        <w:t xml:space="preserve"> on 250 euroa ja hallitus päättää vuoden loppuun mennessä omavastuuosuuden poistamisesta tapauskohtaisesti esim. seura aktiivisuuden perusteella.</w:t>
      </w:r>
    </w:p>
    <w:p w:rsidR="00583781" w:rsidRDefault="00583781" w:rsidP="00583781">
      <w:pPr>
        <w:pStyle w:val="Luettelokappale"/>
        <w:ind w:left="1304"/>
      </w:pPr>
      <w:r>
        <w:t xml:space="preserve">Muuten mennään aikaisempien vuosien mukaisesti eli U18 tukiurheilijoille maksetaan keväällä </w:t>
      </w:r>
      <w:proofErr w:type="spellStart"/>
      <w:r>
        <w:t>Vöry</w:t>
      </w:r>
      <w:proofErr w:type="spellEnd"/>
      <w:r>
        <w:t xml:space="preserve"> tai Lund ja syksyllä </w:t>
      </w:r>
      <w:proofErr w:type="spellStart"/>
      <w:r>
        <w:t>Tarto</w:t>
      </w:r>
      <w:proofErr w:type="spellEnd"/>
      <w:r>
        <w:t xml:space="preserve"> tai SWOP. Seura maksaa toisen kisamatkoista kokonaan ja toinen maksetaan itse. Samurai Cupit ja SM-kisat seura maksaa kokonaan, sekä U18 seuran vastuuvalmentajien vahvistamat kevään kotimaan kisat esim. </w:t>
      </w:r>
      <w:proofErr w:type="spellStart"/>
      <w:r>
        <w:t>Jyväskylä-shiai</w:t>
      </w:r>
      <w:proofErr w:type="spellEnd"/>
      <w:r>
        <w:t xml:space="preserve"> ja H:linna-shiai, </w:t>
      </w:r>
      <w:r w:rsidRPr="00583781">
        <w:rPr>
          <w:i/>
        </w:rPr>
        <w:t>Sanna Pyykönen päivittää listan seuran maksamista kotimaan kisoista seuran nettisivuille vuoden 2015 osalta</w:t>
      </w:r>
      <w:r>
        <w:t xml:space="preserve">. PM kisat maksetaan itse tai käytetään kevään tukea, mikäli sitä ei ole käyttänyt edellä mainittuihin kevään kisoihin. Syksyn U18 tukiurheilijoiden tuet katsotaan erikseen ennen syksyn kisoja. </w:t>
      </w:r>
    </w:p>
    <w:p w:rsidR="00583781" w:rsidRDefault="00583781" w:rsidP="00583781">
      <w:pPr>
        <w:pStyle w:val="Luettelokappale"/>
        <w:ind w:left="1304"/>
      </w:pPr>
    </w:p>
    <w:p w:rsidR="00583781" w:rsidRDefault="00583781" w:rsidP="00583781">
      <w:pPr>
        <w:pStyle w:val="Luettelokappale"/>
        <w:numPr>
          <w:ilvl w:val="0"/>
          <w:numId w:val="1"/>
        </w:numPr>
      </w:pPr>
      <w:r>
        <w:rPr>
          <w:b/>
        </w:rPr>
        <w:t xml:space="preserve">Seuran tapahtumat alkuvuonna 2015, suunnittelu ja </w:t>
      </w:r>
      <w:proofErr w:type="spellStart"/>
      <w:r>
        <w:rPr>
          <w:b/>
        </w:rPr>
        <w:t>vastuutus</w:t>
      </w:r>
      <w:proofErr w:type="spellEnd"/>
    </w:p>
    <w:p w:rsidR="00583781" w:rsidRDefault="00583781" w:rsidP="00583781">
      <w:pPr>
        <w:ind w:left="720" w:firstLine="584"/>
        <w:rPr>
          <w:i/>
        </w:rPr>
      </w:pPr>
      <w:proofErr w:type="gramStart"/>
      <w:r>
        <w:rPr>
          <w:i/>
        </w:rPr>
        <w:t>Toteutuneet tapahtumat ja leirit:</w:t>
      </w:r>
      <w:proofErr w:type="gramEnd"/>
    </w:p>
    <w:p w:rsidR="00583781" w:rsidRDefault="00583781" w:rsidP="00583781">
      <w:pPr>
        <w:ind w:left="1304"/>
      </w:pPr>
      <w:r>
        <w:t>U18 leiri tammikuussa ja salikisat 1 helmikuussa. Todettiin, että molemmat tapahtumat sujuivat hyvin ja pyritään jatkamaan niiden pitämistä.</w:t>
      </w:r>
    </w:p>
    <w:p w:rsidR="00583781" w:rsidRDefault="00583781" w:rsidP="00583781">
      <w:pPr>
        <w:pStyle w:val="Luettelokappale"/>
        <w:ind w:firstLine="584"/>
        <w:rPr>
          <w:i/>
        </w:rPr>
      </w:pPr>
    </w:p>
    <w:p w:rsidR="00583781" w:rsidRPr="00583781" w:rsidRDefault="00583781" w:rsidP="00583781">
      <w:pPr>
        <w:pStyle w:val="Luettelokappale"/>
        <w:ind w:firstLine="584"/>
        <w:rPr>
          <w:b/>
          <w:i/>
          <w:sz w:val="24"/>
        </w:rPr>
      </w:pPr>
      <w:r w:rsidRPr="00583781">
        <w:rPr>
          <w:b/>
          <w:i/>
          <w:sz w:val="24"/>
        </w:rPr>
        <w:t>Suunnitteilla olevat tapahtumat:</w:t>
      </w:r>
    </w:p>
    <w:p w:rsidR="00583781" w:rsidRDefault="00583781" w:rsidP="00583781">
      <w:pPr>
        <w:pStyle w:val="Luettelokappale"/>
        <w:rPr>
          <w:i/>
        </w:rPr>
      </w:pPr>
    </w:p>
    <w:p w:rsidR="00583781" w:rsidRDefault="00583781" w:rsidP="00583781">
      <w:pPr>
        <w:pStyle w:val="Luettelokappale"/>
        <w:numPr>
          <w:ilvl w:val="0"/>
          <w:numId w:val="2"/>
        </w:numPr>
      </w:pPr>
      <w:r>
        <w:rPr>
          <w:b/>
        </w:rPr>
        <w:t>salikisat 2</w:t>
      </w:r>
      <w:r>
        <w:rPr>
          <w:b/>
        </w:rPr>
        <w:t xml:space="preserve"> 17.5.</w:t>
      </w:r>
      <w:proofErr w:type="gramStart"/>
      <w:r>
        <w:rPr>
          <w:b/>
        </w:rPr>
        <w:t xml:space="preserve">2015 </w:t>
      </w:r>
      <w:r>
        <w:t>;</w:t>
      </w:r>
      <w:proofErr w:type="gramEnd"/>
      <w:r>
        <w:t xml:space="preserve"> nimi muutetaan Ruttukorva </w:t>
      </w:r>
      <w:proofErr w:type="spellStart"/>
      <w:r>
        <w:t>shiaiksi</w:t>
      </w:r>
      <w:proofErr w:type="spellEnd"/>
      <w:r>
        <w:t xml:space="preserve">, Kamppailuareenalla. </w:t>
      </w:r>
      <w:r w:rsidRPr="00583781">
        <w:rPr>
          <w:i/>
        </w:rPr>
        <w:t>Tatu Saarinen toimii kilpailupäällikkönä ja kisojen organisoijana</w:t>
      </w:r>
      <w:r>
        <w:t xml:space="preserve">. </w:t>
      </w:r>
    </w:p>
    <w:p w:rsidR="00583781" w:rsidRDefault="00583781" w:rsidP="00583781">
      <w:pPr>
        <w:pStyle w:val="Luettelokappale"/>
        <w:numPr>
          <w:ilvl w:val="0"/>
          <w:numId w:val="2"/>
        </w:numPr>
      </w:pPr>
      <w:r>
        <w:rPr>
          <w:b/>
        </w:rPr>
        <w:t>Joukkuekisa pilotti 28.3.2015</w:t>
      </w:r>
      <w:r>
        <w:t xml:space="preserve">; SJL valmistelema idea uudesta kisaformaatista, jossa kisaavat aikuiset ja U18. Kisat järjestetään kamppailuareenalla, kisat pyöritetään yhteistyössä Judoliiton kanssa. LJS hoitaa kisa </w:t>
      </w:r>
      <w:proofErr w:type="gramStart"/>
      <w:r>
        <w:t>buffetin.</w:t>
      </w:r>
      <w:r>
        <w:t xml:space="preserve">  </w:t>
      </w:r>
      <w:proofErr w:type="gramEnd"/>
      <w:r>
        <w:t>= EI TOTEUTUNUT</w:t>
      </w:r>
    </w:p>
    <w:p w:rsidR="00583781" w:rsidRDefault="00583781" w:rsidP="00583781">
      <w:pPr>
        <w:pStyle w:val="Luettelokappale"/>
        <w:numPr>
          <w:ilvl w:val="0"/>
          <w:numId w:val="2"/>
        </w:numPr>
      </w:pPr>
      <w:r>
        <w:rPr>
          <w:b/>
        </w:rPr>
        <w:t>Vyökoetapahtuma</w:t>
      </w:r>
      <w:r>
        <w:rPr>
          <w:b/>
        </w:rPr>
        <w:t xml:space="preserve"> 22.5.2015</w:t>
      </w:r>
      <w:r>
        <w:t xml:space="preserve">; yhteinen vyökoe seuran jäsenille, päätettiin, että vyökokeeseen on anottava etukäteen. Nettisivuille laitetaan lomake, johon merkitään harjoitukset, kisat yms. ja kunkin ryhmän vastuuvalmentaja hyväksyy osallistumisen vyökokeeseen. </w:t>
      </w:r>
      <w:r w:rsidRPr="00583781">
        <w:rPr>
          <w:i/>
        </w:rPr>
        <w:t>Sanna laittaa lomakkeen seuran nettisivuille</w:t>
      </w:r>
      <w:r>
        <w:t>.</w:t>
      </w:r>
    </w:p>
    <w:p w:rsidR="00583781" w:rsidRDefault="00583781" w:rsidP="00583781">
      <w:pPr>
        <w:pStyle w:val="Luettelokappale"/>
        <w:numPr>
          <w:ilvl w:val="0"/>
          <w:numId w:val="2"/>
        </w:numPr>
      </w:pPr>
      <w:r>
        <w:rPr>
          <w:b/>
        </w:rPr>
        <w:t>Kiusaamisen vastainen tapahtuma Vesijärvi-hallissa 8.5.2015;</w:t>
      </w:r>
      <w:r>
        <w:t xml:space="preserve"> Kamppailuareenan tatamit ovat lainassa ko. tapahtumassa. Seurasta tapahtumaan osallistuvat mm. nimetyt seuran nuoret: Annika Tanttu, </w:t>
      </w:r>
      <w:proofErr w:type="spellStart"/>
      <w:r>
        <w:t>Aada</w:t>
      </w:r>
      <w:proofErr w:type="spellEnd"/>
      <w:r>
        <w:t xml:space="preserve"> Salo ja Nanna Heinonen.</w:t>
      </w:r>
    </w:p>
    <w:p w:rsidR="00583781" w:rsidRDefault="00583781" w:rsidP="00583781">
      <w:pPr>
        <w:pStyle w:val="Luettelokappale"/>
        <w:numPr>
          <w:ilvl w:val="0"/>
          <w:numId w:val="2"/>
        </w:numPr>
      </w:pPr>
      <w:r>
        <w:rPr>
          <w:b/>
        </w:rPr>
        <w:t>Kuntojudoleiri ja kuntojudo-ohjaaja seminaari 23.5.2015</w:t>
      </w:r>
      <w:r>
        <w:t>; Liitto ei ole saanut ko. ohjaaja koulutusta järjestettyä tälle keväälle, joten LJS järjestää koulutuksen ja seminaarin. Vetäjinä toimii Henry Lipponen ja Pasi Lind.</w:t>
      </w:r>
    </w:p>
    <w:p w:rsidR="00583781" w:rsidRDefault="00583781" w:rsidP="00583781">
      <w:pPr>
        <w:pStyle w:val="Luettelokappale"/>
        <w:numPr>
          <w:ilvl w:val="0"/>
          <w:numId w:val="2"/>
        </w:numPr>
      </w:pPr>
      <w:proofErr w:type="gramStart"/>
      <w:r>
        <w:rPr>
          <w:b/>
        </w:rPr>
        <w:lastRenderedPageBreak/>
        <w:t>Kevätkauden päätöstapahtuma/tapahtumat</w:t>
      </w:r>
      <w:r>
        <w:t>; Ehdotettu isompaa yhteistä kevätkauden päätös tapahtumaa.</w:t>
      </w:r>
      <w:proofErr w:type="gramEnd"/>
      <w:r>
        <w:t xml:space="preserve"> Päätetään paikka ja ideoidaan tapahtumaa seuraavaan hallituksen kokoukseen. </w:t>
      </w:r>
      <w:r w:rsidRPr="00583781">
        <w:rPr>
          <w:b/>
        </w:rPr>
        <w:t>Kevätkauden päätöstapahtuma päätettiin järjestää 27.5.2015</w:t>
      </w:r>
      <w:r w:rsidRPr="00583781">
        <w:t>.</w:t>
      </w:r>
    </w:p>
    <w:p w:rsidR="00583781" w:rsidRPr="00583781" w:rsidRDefault="00583781" w:rsidP="00583781">
      <w:pPr>
        <w:pStyle w:val="Luettelokappale"/>
        <w:numPr>
          <w:ilvl w:val="0"/>
          <w:numId w:val="2"/>
        </w:numPr>
        <w:rPr>
          <w:i/>
        </w:rPr>
      </w:pPr>
      <w:proofErr w:type="gramStart"/>
      <w:r>
        <w:rPr>
          <w:b/>
        </w:rPr>
        <w:t>Leiritulet  1</w:t>
      </w:r>
      <w:proofErr w:type="gramEnd"/>
      <w:r>
        <w:rPr>
          <w:b/>
        </w:rPr>
        <w:t>.-4.6.2015</w:t>
      </w:r>
      <w:r>
        <w:t xml:space="preserve">; Seura on ilmoittautunut mukaan tapahtumaan tänäkin vuonna. Miska ja Markus Pyykkö, </w:t>
      </w:r>
      <w:proofErr w:type="spellStart"/>
      <w:r>
        <w:t>Aada</w:t>
      </w:r>
      <w:proofErr w:type="spellEnd"/>
      <w:r>
        <w:t xml:space="preserve"> Salo, Annika Tanttu ja Nanna Heinonen ovat ilmoittautuneet vapaaehtoisiksi ohjaajiksi Leirituli-tapahtumaan. </w:t>
      </w:r>
      <w:r w:rsidRPr="00583781">
        <w:rPr>
          <w:i/>
        </w:rPr>
        <w:t>Sanna Pyykönen toimii heidän yhdyshenkilönä asian tiimoilta.</w:t>
      </w:r>
    </w:p>
    <w:p w:rsidR="00583781" w:rsidRDefault="00583781" w:rsidP="00583781">
      <w:pPr>
        <w:pStyle w:val="Luettelokappale"/>
        <w:numPr>
          <w:ilvl w:val="0"/>
          <w:numId w:val="2"/>
        </w:numPr>
      </w:pPr>
      <w:r>
        <w:rPr>
          <w:b/>
        </w:rPr>
        <w:t>Pajulahden judoleiri</w:t>
      </w:r>
      <w:r>
        <w:rPr>
          <w:b/>
        </w:rPr>
        <w:t xml:space="preserve"> 20. – 23.7.2015</w:t>
      </w:r>
      <w:r>
        <w:t>; Sanna on käynyt alustavia keskusteluja Pajulahden kanssa ja hoitaa käytännön järjestelyt heidän kanssaan. Ilmoittautumiset hoidetaan Pajulahden puolesta. Leiri kohdennetaan tänä vuonna kilpajudokoille. Kaikkien panostusta leirin sujuvuuteen tarvitaan. Asiasta tiedotetaan lähemmin ennen leirin alkamista.</w:t>
      </w:r>
    </w:p>
    <w:p w:rsidR="00583781" w:rsidRDefault="00583781" w:rsidP="00583781">
      <w:pPr>
        <w:pStyle w:val="Luettelokappale"/>
        <w:numPr>
          <w:ilvl w:val="0"/>
          <w:numId w:val="2"/>
        </w:numPr>
      </w:pPr>
      <w:r>
        <w:rPr>
          <w:b/>
        </w:rPr>
        <w:t xml:space="preserve">Junioreiden kotisalileiri (Esa </w:t>
      </w:r>
      <w:proofErr w:type="spellStart"/>
      <w:r>
        <w:rPr>
          <w:b/>
        </w:rPr>
        <w:t>Kakko</w:t>
      </w:r>
      <w:proofErr w:type="spellEnd"/>
      <w:r>
        <w:t>); mietittiin jo perinteeksi muodostuneen kotisalileirin järjestämistä elokuulle ennen koulujen ja syyskauden alkua</w:t>
      </w:r>
      <w:r w:rsidRPr="00583781">
        <w:rPr>
          <w:i/>
        </w:rPr>
        <w:t>. Sanna sopii</w:t>
      </w:r>
      <w:r>
        <w:t xml:space="preserve"> Esan kanssa tarkemmasta päivästä ja järjestelyistä.</w:t>
      </w:r>
    </w:p>
    <w:p w:rsidR="00583781" w:rsidRDefault="00583781" w:rsidP="00583781">
      <w:pPr>
        <w:pStyle w:val="Luettelokappale"/>
        <w:numPr>
          <w:ilvl w:val="0"/>
          <w:numId w:val="2"/>
        </w:numPr>
      </w:pPr>
      <w:r>
        <w:rPr>
          <w:b/>
        </w:rPr>
        <w:t>Tuomarikurssi</w:t>
      </w:r>
      <w:r>
        <w:t>; tuomarikurssi päätettiin järjestää syksyllä Kamppailuareenalla, johon toivotaan omasta seurasta runsasta osanottoa.</w:t>
      </w:r>
    </w:p>
    <w:p w:rsidR="00583781" w:rsidRDefault="00583781" w:rsidP="00583781">
      <w:pPr>
        <w:pStyle w:val="Luettelokappale"/>
        <w:numPr>
          <w:ilvl w:val="0"/>
          <w:numId w:val="2"/>
        </w:numPr>
      </w:pPr>
      <w:r w:rsidRPr="00583781">
        <w:rPr>
          <w:b/>
        </w:rPr>
        <w:t>Seuran avaimet</w:t>
      </w:r>
      <w:r>
        <w:rPr>
          <w:b/>
        </w:rPr>
        <w:t xml:space="preserve">: </w:t>
      </w:r>
      <w:r>
        <w:t xml:space="preserve">Kamppailuareenan ulko-oven avaimet ovat seuraavilla: Ilkalla ja Sannalla (sähköavain) ja Otto </w:t>
      </w:r>
      <w:proofErr w:type="spellStart"/>
      <w:r>
        <w:t>Favenilla</w:t>
      </w:r>
      <w:proofErr w:type="spellEnd"/>
      <w:r>
        <w:t xml:space="preserve"> (avainavain). Avaimienhaltijoista laitetaan tieto seuran nettisivuille.</w:t>
      </w:r>
    </w:p>
    <w:p w:rsidR="00583781" w:rsidRDefault="00583781" w:rsidP="00583781">
      <w:pPr>
        <w:pStyle w:val="Luettelokappale"/>
        <w:ind w:left="1664"/>
      </w:pPr>
    </w:p>
    <w:p w:rsidR="00583781" w:rsidRDefault="00583781" w:rsidP="00583781">
      <w:pPr>
        <w:pStyle w:val="Luettelokappale"/>
        <w:numPr>
          <w:ilvl w:val="0"/>
          <w:numId w:val="1"/>
        </w:numPr>
      </w:pPr>
      <w:r>
        <w:rPr>
          <w:b/>
        </w:rPr>
        <w:t>Turvallisuussuunnitelman hyväksyminen</w:t>
      </w:r>
    </w:p>
    <w:p w:rsidR="00583781" w:rsidRDefault="00583781" w:rsidP="00583781">
      <w:pPr>
        <w:pStyle w:val="Luettelokappale"/>
        <w:ind w:left="1304"/>
      </w:pPr>
      <w:r>
        <w:t>Lahden Judoseuran turvallisuussuunnitelma on päivitetty ajan tasalle ja se hyväksyttiin hallituksessa. Turvallisuussuunnitelma laitetaan seuran jäsenien nähtäville seuran nettisivuille.</w:t>
      </w:r>
    </w:p>
    <w:p w:rsidR="00583781" w:rsidRDefault="00583781" w:rsidP="00583781">
      <w:pPr>
        <w:pStyle w:val="Luettelokappale"/>
        <w:ind w:left="1304"/>
      </w:pPr>
    </w:p>
    <w:p w:rsidR="00583781" w:rsidRDefault="00583781" w:rsidP="00583781">
      <w:pPr>
        <w:pStyle w:val="Luettelokappale"/>
        <w:numPr>
          <w:ilvl w:val="0"/>
          <w:numId w:val="1"/>
        </w:numPr>
      </w:pPr>
      <w:r>
        <w:rPr>
          <w:b/>
        </w:rPr>
        <w:t>Kamppailuareena harjoitteluympäristönä</w:t>
      </w:r>
    </w:p>
    <w:p w:rsidR="00583781" w:rsidRDefault="00583781" w:rsidP="00583781">
      <w:pPr>
        <w:pStyle w:val="Luettelokappale"/>
        <w:ind w:left="1304"/>
      </w:pPr>
      <w:r>
        <w:t xml:space="preserve">Kamppailuareenan ilmastointi ei ole toiminut asianmukaisesti. Sali on ollut kylmä ja ilmanlaatu on ollut huono. Ilmastointi ei ole ollut päällä esim. viikonloppuleireillä ja harjoittelussa. Kaupungille on ilmoitettava erikseen poikkeavista harjoitusajoista, jotta ilmastointi olisi päällä. Sanna on käynyt asiasta keskusteluja kaupungin kanssa. </w:t>
      </w:r>
      <w:r w:rsidRPr="00583781">
        <w:rPr>
          <w:i/>
        </w:rPr>
        <w:t xml:space="preserve">Sanna on kamppailuareenan yhteishenkilö </w:t>
      </w:r>
      <w:r>
        <w:t>ja sopii normaalista poikkeavien harjoitusten ilmoittamisesta kaupungille ja ilmastoinnin päälle laittamisesta.</w:t>
      </w:r>
    </w:p>
    <w:p w:rsidR="00583781" w:rsidRDefault="00583781" w:rsidP="00583781"/>
    <w:p w:rsidR="00583781" w:rsidRDefault="00583781" w:rsidP="00583781">
      <w:proofErr w:type="gramStart"/>
      <w:r>
        <w:t>Kevätkokouksessa  29</w:t>
      </w:r>
      <w:proofErr w:type="gramEnd"/>
      <w:r>
        <w:t>.3.2015 vahvistettiin toimintasuunnitelma</w:t>
      </w:r>
      <w:r w:rsidR="00815863">
        <w:t xml:space="preserve"> kuluvalle kaudelle, joka julkaistaan näille sivuille lähiaikoina.</w:t>
      </w:r>
      <w:bookmarkStart w:id="0" w:name="_GoBack"/>
      <w:bookmarkEnd w:id="0"/>
    </w:p>
    <w:p w:rsidR="00D00DE2" w:rsidRDefault="00D00DE2"/>
    <w:sectPr w:rsidR="00D00DE2" w:rsidSect="00583781">
      <w:pgSz w:w="11906" w:h="16838"/>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7B66"/>
    <w:multiLevelType w:val="hybridMultilevel"/>
    <w:tmpl w:val="D116D3A2"/>
    <w:lvl w:ilvl="0" w:tplc="751ADC1C">
      <w:start w:val="1"/>
      <w:numFmt w:val="decimal"/>
      <w:lvlText w:val="%1."/>
      <w:lvlJc w:val="left"/>
      <w:pPr>
        <w:ind w:left="720" w:hanging="360"/>
      </w:pPr>
      <w:rPr>
        <w:b/>
        <w:color w:val="auto"/>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nsid w:val="68363635"/>
    <w:multiLevelType w:val="hybridMultilevel"/>
    <w:tmpl w:val="06983452"/>
    <w:lvl w:ilvl="0" w:tplc="1C8681E0">
      <w:start w:val="1"/>
      <w:numFmt w:val="lowerLetter"/>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1"/>
    <w:rsid w:val="00001B44"/>
    <w:rsid w:val="00011094"/>
    <w:rsid w:val="00012B92"/>
    <w:rsid w:val="000243DB"/>
    <w:rsid w:val="00025DBE"/>
    <w:rsid w:val="00026999"/>
    <w:rsid w:val="00026E63"/>
    <w:rsid w:val="00027F69"/>
    <w:rsid w:val="00030BF4"/>
    <w:rsid w:val="0003538C"/>
    <w:rsid w:val="0004104E"/>
    <w:rsid w:val="00041DA5"/>
    <w:rsid w:val="000452E2"/>
    <w:rsid w:val="0004612A"/>
    <w:rsid w:val="0004703B"/>
    <w:rsid w:val="00053C21"/>
    <w:rsid w:val="000601E0"/>
    <w:rsid w:val="00060A14"/>
    <w:rsid w:val="00084FF8"/>
    <w:rsid w:val="00090AE3"/>
    <w:rsid w:val="000931E0"/>
    <w:rsid w:val="000A24E4"/>
    <w:rsid w:val="000A2EF5"/>
    <w:rsid w:val="000A7803"/>
    <w:rsid w:val="000B6DF8"/>
    <w:rsid w:val="000B72E8"/>
    <w:rsid w:val="000C3424"/>
    <w:rsid w:val="000D4926"/>
    <w:rsid w:val="000D4A55"/>
    <w:rsid w:val="000D63CF"/>
    <w:rsid w:val="000D7C77"/>
    <w:rsid w:val="000E7D73"/>
    <w:rsid w:val="000F06EB"/>
    <w:rsid w:val="000F37FF"/>
    <w:rsid w:val="00101B07"/>
    <w:rsid w:val="00101D8B"/>
    <w:rsid w:val="001229AC"/>
    <w:rsid w:val="00127A14"/>
    <w:rsid w:val="0013595A"/>
    <w:rsid w:val="00137B2C"/>
    <w:rsid w:val="001420F1"/>
    <w:rsid w:val="001627B4"/>
    <w:rsid w:val="0016347E"/>
    <w:rsid w:val="001652EC"/>
    <w:rsid w:val="00170844"/>
    <w:rsid w:val="00171B05"/>
    <w:rsid w:val="0017285F"/>
    <w:rsid w:val="00173E8D"/>
    <w:rsid w:val="0017678E"/>
    <w:rsid w:val="00176851"/>
    <w:rsid w:val="001772B8"/>
    <w:rsid w:val="001773EE"/>
    <w:rsid w:val="00182F02"/>
    <w:rsid w:val="001864F4"/>
    <w:rsid w:val="00192A3C"/>
    <w:rsid w:val="001971C3"/>
    <w:rsid w:val="001A2EE3"/>
    <w:rsid w:val="001A5292"/>
    <w:rsid w:val="001B2699"/>
    <w:rsid w:val="001B32B8"/>
    <w:rsid w:val="001C23E4"/>
    <w:rsid w:val="001D4023"/>
    <w:rsid w:val="001E0F86"/>
    <w:rsid w:val="001E7954"/>
    <w:rsid w:val="001F0A2B"/>
    <w:rsid w:val="001F0E88"/>
    <w:rsid w:val="001F2282"/>
    <w:rsid w:val="001F375E"/>
    <w:rsid w:val="002016BD"/>
    <w:rsid w:val="002069A5"/>
    <w:rsid w:val="002231F2"/>
    <w:rsid w:val="002261D7"/>
    <w:rsid w:val="00232465"/>
    <w:rsid w:val="00241C73"/>
    <w:rsid w:val="002517FF"/>
    <w:rsid w:val="00255356"/>
    <w:rsid w:val="002555EF"/>
    <w:rsid w:val="0025783D"/>
    <w:rsid w:val="00260C23"/>
    <w:rsid w:val="00262328"/>
    <w:rsid w:val="002714BA"/>
    <w:rsid w:val="00273769"/>
    <w:rsid w:val="002737B8"/>
    <w:rsid w:val="0027395E"/>
    <w:rsid w:val="00273B18"/>
    <w:rsid w:val="0027482D"/>
    <w:rsid w:val="00277F8E"/>
    <w:rsid w:val="00284C6F"/>
    <w:rsid w:val="00287EA5"/>
    <w:rsid w:val="00287FBC"/>
    <w:rsid w:val="00293484"/>
    <w:rsid w:val="00297E3F"/>
    <w:rsid w:val="002A251A"/>
    <w:rsid w:val="002A47A0"/>
    <w:rsid w:val="002A790F"/>
    <w:rsid w:val="002B04AE"/>
    <w:rsid w:val="002B1DA1"/>
    <w:rsid w:val="002B2442"/>
    <w:rsid w:val="002B2A7D"/>
    <w:rsid w:val="002B31BF"/>
    <w:rsid w:val="002C2F91"/>
    <w:rsid w:val="002C7EA4"/>
    <w:rsid w:val="002D2737"/>
    <w:rsid w:val="002D31FB"/>
    <w:rsid w:val="002E00C1"/>
    <w:rsid w:val="002E500D"/>
    <w:rsid w:val="002E5DB8"/>
    <w:rsid w:val="002E5E14"/>
    <w:rsid w:val="002E67FE"/>
    <w:rsid w:val="002E72DE"/>
    <w:rsid w:val="002F18DB"/>
    <w:rsid w:val="002F2719"/>
    <w:rsid w:val="002F3290"/>
    <w:rsid w:val="00300686"/>
    <w:rsid w:val="0030721D"/>
    <w:rsid w:val="003113BE"/>
    <w:rsid w:val="00317588"/>
    <w:rsid w:val="003176CF"/>
    <w:rsid w:val="003319A5"/>
    <w:rsid w:val="00333D92"/>
    <w:rsid w:val="00334E7C"/>
    <w:rsid w:val="00340A76"/>
    <w:rsid w:val="00340EF0"/>
    <w:rsid w:val="00341E4F"/>
    <w:rsid w:val="00343C9E"/>
    <w:rsid w:val="00344391"/>
    <w:rsid w:val="00344B87"/>
    <w:rsid w:val="00347A85"/>
    <w:rsid w:val="00350B9B"/>
    <w:rsid w:val="003541F3"/>
    <w:rsid w:val="00354A0A"/>
    <w:rsid w:val="003552C4"/>
    <w:rsid w:val="00356908"/>
    <w:rsid w:val="0035758E"/>
    <w:rsid w:val="00361196"/>
    <w:rsid w:val="00363745"/>
    <w:rsid w:val="00371AD1"/>
    <w:rsid w:val="0037271E"/>
    <w:rsid w:val="00373A57"/>
    <w:rsid w:val="00376E64"/>
    <w:rsid w:val="003828D4"/>
    <w:rsid w:val="00383B71"/>
    <w:rsid w:val="0038548F"/>
    <w:rsid w:val="00386839"/>
    <w:rsid w:val="003870E1"/>
    <w:rsid w:val="00391628"/>
    <w:rsid w:val="00391DD2"/>
    <w:rsid w:val="003979E8"/>
    <w:rsid w:val="003B3F42"/>
    <w:rsid w:val="003C2D51"/>
    <w:rsid w:val="003C4781"/>
    <w:rsid w:val="003C4E24"/>
    <w:rsid w:val="003C6733"/>
    <w:rsid w:val="003D091D"/>
    <w:rsid w:val="003F1A85"/>
    <w:rsid w:val="003F33C2"/>
    <w:rsid w:val="003F5CBD"/>
    <w:rsid w:val="003F5D26"/>
    <w:rsid w:val="003F698C"/>
    <w:rsid w:val="00405553"/>
    <w:rsid w:val="004055CA"/>
    <w:rsid w:val="0042224D"/>
    <w:rsid w:val="00424E04"/>
    <w:rsid w:val="00434B82"/>
    <w:rsid w:val="004536E6"/>
    <w:rsid w:val="00453C61"/>
    <w:rsid w:val="00455739"/>
    <w:rsid w:val="00456DBB"/>
    <w:rsid w:val="00457740"/>
    <w:rsid w:val="00457F75"/>
    <w:rsid w:val="00461129"/>
    <w:rsid w:val="0046209E"/>
    <w:rsid w:val="0047163A"/>
    <w:rsid w:val="00476E78"/>
    <w:rsid w:val="0047780D"/>
    <w:rsid w:val="004807FD"/>
    <w:rsid w:val="00481B4A"/>
    <w:rsid w:val="00486CB3"/>
    <w:rsid w:val="00495C76"/>
    <w:rsid w:val="004A4BC3"/>
    <w:rsid w:val="004A533F"/>
    <w:rsid w:val="004B2525"/>
    <w:rsid w:val="004B448D"/>
    <w:rsid w:val="004B4BDC"/>
    <w:rsid w:val="004C5141"/>
    <w:rsid w:val="004C6B43"/>
    <w:rsid w:val="004D2C21"/>
    <w:rsid w:val="004E00BC"/>
    <w:rsid w:val="004E52BC"/>
    <w:rsid w:val="004E682D"/>
    <w:rsid w:val="004E7B19"/>
    <w:rsid w:val="004F4182"/>
    <w:rsid w:val="004F5A07"/>
    <w:rsid w:val="00504C20"/>
    <w:rsid w:val="005073D8"/>
    <w:rsid w:val="00513A4C"/>
    <w:rsid w:val="00514865"/>
    <w:rsid w:val="00514F50"/>
    <w:rsid w:val="005262A1"/>
    <w:rsid w:val="00530DEB"/>
    <w:rsid w:val="00535599"/>
    <w:rsid w:val="00535E16"/>
    <w:rsid w:val="00540B04"/>
    <w:rsid w:val="00542E5A"/>
    <w:rsid w:val="00546397"/>
    <w:rsid w:val="0055103E"/>
    <w:rsid w:val="0055251E"/>
    <w:rsid w:val="00555B08"/>
    <w:rsid w:val="0055751A"/>
    <w:rsid w:val="00561392"/>
    <w:rsid w:val="00561A0A"/>
    <w:rsid w:val="00562DE5"/>
    <w:rsid w:val="0056344F"/>
    <w:rsid w:val="00564EDD"/>
    <w:rsid w:val="00570AA2"/>
    <w:rsid w:val="005764C6"/>
    <w:rsid w:val="00583781"/>
    <w:rsid w:val="00594CBF"/>
    <w:rsid w:val="00595BF1"/>
    <w:rsid w:val="00597E6E"/>
    <w:rsid w:val="005A1DCF"/>
    <w:rsid w:val="005B3ECE"/>
    <w:rsid w:val="005B44E9"/>
    <w:rsid w:val="005B7571"/>
    <w:rsid w:val="005C4DF9"/>
    <w:rsid w:val="005D37C3"/>
    <w:rsid w:val="005E2116"/>
    <w:rsid w:val="005E2CF2"/>
    <w:rsid w:val="005E5266"/>
    <w:rsid w:val="005E7888"/>
    <w:rsid w:val="005F1D3A"/>
    <w:rsid w:val="005F365D"/>
    <w:rsid w:val="006002F3"/>
    <w:rsid w:val="00601011"/>
    <w:rsid w:val="00620793"/>
    <w:rsid w:val="006211CD"/>
    <w:rsid w:val="00621650"/>
    <w:rsid w:val="00622810"/>
    <w:rsid w:val="00622CF7"/>
    <w:rsid w:val="00631CE5"/>
    <w:rsid w:val="00642258"/>
    <w:rsid w:val="00642363"/>
    <w:rsid w:val="006429CC"/>
    <w:rsid w:val="00643A16"/>
    <w:rsid w:val="00644DCD"/>
    <w:rsid w:val="00646524"/>
    <w:rsid w:val="00652F6B"/>
    <w:rsid w:val="00663030"/>
    <w:rsid w:val="00667871"/>
    <w:rsid w:val="0067160B"/>
    <w:rsid w:val="006929BD"/>
    <w:rsid w:val="00695DB5"/>
    <w:rsid w:val="006A5389"/>
    <w:rsid w:val="006A57C9"/>
    <w:rsid w:val="006B0845"/>
    <w:rsid w:val="006B3E99"/>
    <w:rsid w:val="006D08DD"/>
    <w:rsid w:val="006D2A12"/>
    <w:rsid w:val="006D41EF"/>
    <w:rsid w:val="006D5312"/>
    <w:rsid w:val="006D58F1"/>
    <w:rsid w:val="006D6078"/>
    <w:rsid w:val="006D6CD9"/>
    <w:rsid w:val="006E25A9"/>
    <w:rsid w:val="006F6238"/>
    <w:rsid w:val="007005AD"/>
    <w:rsid w:val="00703E97"/>
    <w:rsid w:val="007107DE"/>
    <w:rsid w:val="00711F64"/>
    <w:rsid w:val="007248E2"/>
    <w:rsid w:val="00725950"/>
    <w:rsid w:val="0073110F"/>
    <w:rsid w:val="00732CDA"/>
    <w:rsid w:val="0073475C"/>
    <w:rsid w:val="007352D1"/>
    <w:rsid w:val="0073708C"/>
    <w:rsid w:val="00741F3C"/>
    <w:rsid w:val="007477A1"/>
    <w:rsid w:val="00756D68"/>
    <w:rsid w:val="007616DC"/>
    <w:rsid w:val="0076524F"/>
    <w:rsid w:val="00767B3D"/>
    <w:rsid w:val="007711C9"/>
    <w:rsid w:val="00771CC8"/>
    <w:rsid w:val="00774C7C"/>
    <w:rsid w:val="00776932"/>
    <w:rsid w:val="00785A3B"/>
    <w:rsid w:val="00793501"/>
    <w:rsid w:val="00795697"/>
    <w:rsid w:val="007B23D5"/>
    <w:rsid w:val="007B23EC"/>
    <w:rsid w:val="007B4D08"/>
    <w:rsid w:val="007C0548"/>
    <w:rsid w:val="007C13E3"/>
    <w:rsid w:val="007C1A89"/>
    <w:rsid w:val="007C21AF"/>
    <w:rsid w:val="007C501A"/>
    <w:rsid w:val="007D2E52"/>
    <w:rsid w:val="007D40A8"/>
    <w:rsid w:val="007F09AA"/>
    <w:rsid w:val="007F5051"/>
    <w:rsid w:val="00801B97"/>
    <w:rsid w:val="00803E5F"/>
    <w:rsid w:val="00805B1A"/>
    <w:rsid w:val="00815863"/>
    <w:rsid w:val="00820A86"/>
    <w:rsid w:val="00821C25"/>
    <w:rsid w:val="00831CAC"/>
    <w:rsid w:val="00841490"/>
    <w:rsid w:val="0084325B"/>
    <w:rsid w:val="0084750C"/>
    <w:rsid w:val="008478CC"/>
    <w:rsid w:val="00853DED"/>
    <w:rsid w:val="0086407C"/>
    <w:rsid w:val="0086413B"/>
    <w:rsid w:val="008668DA"/>
    <w:rsid w:val="00867B0B"/>
    <w:rsid w:val="008725C0"/>
    <w:rsid w:val="00872E8D"/>
    <w:rsid w:val="00873EC2"/>
    <w:rsid w:val="00877BCA"/>
    <w:rsid w:val="00883DDB"/>
    <w:rsid w:val="00884C64"/>
    <w:rsid w:val="008927B4"/>
    <w:rsid w:val="00894939"/>
    <w:rsid w:val="008A588C"/>
    <w:rsid w:val="008C4936"/>
    <w:rsid w:val="008C4C72"/>
    <w:rsid w:val="008C6CBA"/>
    <w:rsid w:val="008D30E5"/>
    <w:rsid w:val="008D4E8D"/>
    <w:rsid w:val="008D6A53"/>
    <w:rsid w:val="008E3EF3"/>
    <w:rsid w:val="008F01AE"/>
    <w:rsid w:val="008F1F4F"/>
    <w:rsid w:val="008F4BA1"/>
    <w:rsid w:val="00901D80"/>
    <w:rsid w:val="009054FA"/>
    <w:rsid w:val="00910C68"/>
    <w:rsid w:val="00911EC3"/>
    <w:rsid w:val="0091248D"/>
    <w:rsid w:val="00913737"/>
    <w:rsid w:val="0091385D"/>
    <w:rsid w:val="009170FC"/>
    <w:rsid w:val="00920DA9"/>
    <w:rsid w:val="00927177"/>
    <w:rsid w:val="00927633"/>
    <w:rsid w:val="0092774A"/>
    <w:rsid w:val="009279AD"/>
    <w:rsid w:val="00931CA0"/>
    <w:rsid w:val="00931D18"/>
    <w:rsid w:val="00940376"/>
    <w:rsid w:val="00951DA5"/>
    <w:rsid w:val="0095223C"/>
    <w:rsid w:val="00954400"/>
    <w:rsid w:val="00955479"/>
    <w:rsid w:val="009564D8"/>
    <w:rsid w:val="00957CF0"/>
    <w:rsid w:val="00980558"/>
    <w:rsid w:val="00996656"/>
    <w:rsid w:val="009A0383"/>
    <w:rsid w:val="009A470A"/>
    <w:rsid w:val="009A4E36"/>
    <w:rsid w:val="009B1633"/>
    <w:rsid w:val="009B43D0"/>
    <w:rsid w:val="009C6367"/>
    <w:rsid w:val="009C65DB"/>
    <w:rsid w:val="009C6D8A"/>
    <w:rsid w:val="009D299F"/>
    <w:rsid w:val="009D38AF"/>
    <w:rsid w:val="009D56A9"/>
    <w:rsid w:val="009E2EF5"/>
    <w:rsid w:val="009F1B9B"/>
    <w:rsid w:val="009F2CAF"/>
    <w:rsid w:val="009F2DC7"/>
    <w:rsid w:val="00A0078C"/>
    <w:rsid w:val="00A02ECE"/>
    <w:rsid w:val="00A05EDE"/>
    <w:rsid w:val="00A0793A"/>
    <w:rsid w:val="00A1107D"/>
    <w:rsid w:val="00A117E2"/>
    <w:rsid w:val="00A1249E"/>
    <w:rsid w:val="00A131DC"/>
    <w:rsid w:val="00A13534"/>
    <w:rsid w:val="00A20C81"/>
    <w:rsid w:val="00A22399"/>
    <w:rsid w:val="00A22953"/>
    <w:rsid w:val="00A23922"/>
    <w:rsid w:val="00A23FE6"/>
    <w:rsid w:val="00A31011"/>
    <w:rsid w:val="00A31C0E"/>
    <w:rsid w:val="00A41784"/>
    <w:rsid w:val="00A72ABA"/>
    <w:rsid w:val="00A73159"/>
    <w:rsid w:val="00A73DEE"/>
    <w:rsid w:val="00A75BC4"/>
    <w:rsid w:val="00A77D34"/>
    <w:rsid w:val="00A87582"/>
    <w:rsid w:val="00A9070F"/>
    <w:rsid w:val="00A93663"/>
    <w:rsid w:val="00A93BA7"/>
    <w:rsid w:val="00A94562"/>
    <w:rsid w:val="00AA0D61"/>
    <w:rsid w:val="00AA73E4"/>
    <w:rsid w:val="00AB1E82"/>
    <w:rsid w:val="00AB7DAD"/>
    <w:rsid w:val="00AC2CDA"/>
    <w:rsid w:val="00AC4BB2"/>
    <w:rsid w:val="00AC6050"/>
    <w:rsid w:val="00AD0FB9"/>
    <w:rsid w:val="00AD15AE"/>
    <w:rsid w:val="00AD2A59"/>
    <w:rsid w:val="00AD7309"/>
    <w:rsid w:val="00AE4EBF"/>
    <w:rsid w:val="00AE79F5"/>
    <w:rsid w:val="00AF28D9"/>
    <w:rsid w:val="00AF5619"/>
    <w:rsid w:val="00AF5FB8"/>
    <w:rsid w:val="00B00424"/>
    <w:rsid w:val="00B01E8E"/>
    <w:rsid w:val="00B061D9"/>
    <w:rsid w:val="00B11972"/>
    <w:rsid w:val="00B218F4"/>
    <w:rsid w:val="00B23A36"/>
    <w:rsid w:val="00B267FD"/>
    <w:rsid w:val="00B31674"/>
    <w:rsid w:val="00B32DAB"/>
    <w:rsid w:val="00B34ECD"/>
    <w:rsid w:val="00B37EB5"/>
    <w:rsid w:val="00B426C9"/>
    <w:rsid w:val="00B4405C"/>
    <w:rsid w:val="00B52247"/>
    <w:rsid w:val="00B573EF"/>
    <w:rsid w:val="00B62D30"/>
    <w:rsid w:val="00B63378"/>
    <w:rsid w:val="00B670D6"/>
    <w:rsid w:val="00B72254"/>
    <w:rsid w:val="00B74DAF"/>
    <w:rsid w:val="00B83C24"/>
    <w:rsid w:val="00B83D0B"/>
    <w:rsid w:val="00B86EA3"/>
    <w:rsid w:val="00B874E7"/>
    <w:rsid w:val="00B946FC"/>
    <w:rsid w:val="00BA45B8"/>
    <w:rsid w:val="00BA6AAE"/>
    <w:rsid w:val="00BB1187"/>
    <w:rsid w:val="00BB4CAE"/>
    <w:rsid w:val="00BB7D77"/>
    <w:rsid w:val="00BC056B"/>
    <w:rsid w:val="00BC0F0E"/>
    <w:rsid w:val="00BC109D"/>
    <w:rsid w:val="00BC29B8"/>
    <w:rsid w:val="00BC4844"/>
    <w:rsid w:val="00BD07AD"/>
    <w:rsid w:val="00BD2D38"/>
    <w:rsid w:val="00BD4580"/>
    <w:rsid w:val="00BD5001"/>
    <w:rsid w:val="00BD642E"/>
    <w:rsid w:val="00BE25F1"/>
    <w:rsid w:val="00BE497B"/>
    <w:rsid w:val="00BF13C7"/>
    <w:rsid w:val="00BF4080"/>
    <w:rsid w:val="00BF4552"/>
    <w:rsid w:val="00BF54CB"/>
    <w:rsid w:val="00C021C5"/>
    <w:rsid w:val="00C04757"/>
    <w:rsid w:val="00C071C2"/>
    <w:rsid w:val="00C11AF8"/>
    <w:rsid w:val="00C22DD3"/>
    <w:rsid w:val="00C23004"/>
    <w:rsid w:val="00C44CE9"/>
    <w:rsid w:val="00C459A4"/>
    <w:rsid w:val="00C45DC6"/>
    <w:rsid w:val="00C50CE9"/>
    <w:rsid w:val="00C56D1B"/>
    <w:rsid w:val="00C613B2"/>
    <w:rsid w:val="00C6583A"/>
    <w:rsid w:val="00C70106"/>
    <w:rsid w:val="00C70E0D"/>
    <w:rsid w:val="00C740BF"/>
    <w:rsid w:val="00C760DE"/>
    <w:rsid w:val="00C82DFD"/>
    <w:rsid w:val="00C84920"/>
    <w:rsid w:val="00C86DE2"/>
    <w:rsid w:val="00C91753"/>
    <w:rsid w:val="00C927AE"/>
    <w:rsid w:val="00C941CE"/>
    <w:rsid w:val="00CB3F5D"/>
    <w:rsid w:val="00CC77FB"/>
    <w:rsid w:val="00CD1FC6"/>
    <w:rsid w:val="00CD282A"/>
    <w:rsid w:val="00CD3710"/>
    <w:rsid w:val="00CD776A"/>
    <w:rsid w:val="00D00953"/>
    <w:rsid w:val="00D00DE2"/>
    <w:rsid w:val="00D032BA"/>
    <w:rsid w:val="00D07231"/>
    <w:rsid w:val="00D154B3"/>
    <w:rsid w:val="00D22EF3"/>
    <w:rsid w:val="00D241B0"/>
    <w:rsid w:val="00D32870"/>
    <w:rsid w:val="00D42D5F"/>
    <w:rsid w:val="00D52B98"/>
    <w:rsid w:val="00D56833"/>
    <w:rsid w:val="00D57A28"/>
    <w:rsid w:val="00D634AB"/>
    <w:rsid w:val="00D678E2"/>
    <w:rsid w:val="00D741E6"/>
    <w:rsid w:val="00D81993"/>
    <w:rsid w:val="00D827F7"/>
    <w:rsid w:val="00D839ED"/>
    <w:rsid w:val="00D871C5"/>
    <w:rsid w:val="00D87821"/>
    <w:rsid w:val="00D91336"/>
    <w:rsid w:val="00D91AD6"/>
    <w:rsid w:val="00D93EC4"/>
    <w:rsid w:val="00D97A7E"/>
    <w:rsid w:val="00D97B1A"/>
    <w:rsid w:val="00DA53B5"/>
    <w:rsid w:val="00DA5762"/>
    <w:rsid w:val="00DB34A3"/>
    <w:rsid w:val="00DB35EF"/>
    <w:rsid w:val="00DB3EDF"/>
    <w:rsid w:val="00DD3356"/>
    <w:rsid w:val="00DD67B3"/>
    <w:rsid w:val="00DE2AD3"/>
    <w:rsid w:val="00DE7FD8"/>
    <w:rsid w:val="00E17764"/>
    <w:rsid w:val="00E22DA4"/>
    <w:rsid w:val="00E2471C"/>
    <w:rsid w:val="00E27171"/>
    <w:rsid w:val="00E34BD2"/>
    <w:rsid w:val="00E506DF"/>
    <w:rsid w:val="00E61E25"/>
    <w:rsid w:val="00E621A0"/>
    <w:rsid w:val="00E655A8"/>
    <w:rsid w:val="00E75536"/>
    <w:rsid w:val="00E80317"/>
    <w:rsid w:val="00E81570"/>
    <w:rsid w:val="00E81881"/>
    <w:rsid w:val="00E8581E"/>
    <w:rsid w:val="00E9496F"/>
    <w:rsid w:val="00EA0BF7"/>
    <w:rsid w:val="00EA3760"/>
    <w:rsid w:val="00ED00DF"/>
    <w:rsid w:val="00ED017F"/>
    <w:rsid w:val="00ED5AE7"/>
    <w:rsid w:val="00EE47DC"/>
    <w:rsid w:val="00EE63F8"/>
    <w:rsid w:val="00EF513A"/>
    <w:rsid w:val="00F02E7C"/>
    <w:rsid w:val="00F06E84"/>
    <w:rsid w:val="00F11006"/>
    <w:rsid w:val="00F1654F"/>
    <w:rsid w:val="00F25458"/>
    <w:rsid w:val="00F333BF"/>
    <w:rsid w:val="00F34EFB"/>
    <w:rsid w:val="00F35D1D"/>
    <w:rsid w:val="00F42C52"/>
    <w:rsid w:val="00F4309A"/>
    <w:rsid w:val="00F46880"/>
    <w:rsid w:val="00F514CE"/>
    <w:rsid w:val="00F5388C"/>
    <w:rsid w:val="00F640D6"/>
    <w:rsid w:val="00F65A65"/>
    <w:rsid w:val="00F72B3B"/>
    <w:rsid w:val="00F8339B"/>
    <w:rsid w:val="00F84ECD"/>
    <w:rsid w:val="00F8510C"/>
    <w:rsid w:val="00F91552"/>
    <w:rsid w:val="00FA0B8B"/>
    <w:rsid w:val="00FA38BC"/>
    <w:rsid w:val="00FB2DC1"/>
    <w:rsid w:val="00FD0F42"/>
    <w:rsid w:val="00FD4A03"/>
    <w:rsid w:val="00FE2042"/>
    <w:rsid w:val="00FE2FB7"/>
    <w:rsid w:val="00FF3E81"/>
    <w:rsid w:val="00FF45F4"/>
    <w:rsid w:val="00FF5E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837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83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72">
      <w:bodyDiv w:val="1"/>
      <w:marLeft w:val="0"/>
      <w:marRight w:val="0"/>
      <w:marTop w:val="0"/>
      <w:marBottom w:val="0"/>
      <w:divBdr>
        <w:top w:val="none" w:sz="0" w:space="0" w:color="auto"/>
        <w:left w:val="none" w:sz="0" w:space="0" w:color="auto"/>
        <w:bottom w:val="none" w:sz="0" w:space="0" w:color="auto"/>
        <w:right w:val="none" w:sz="0" w:space="0" w:color="auto"/>
      </w:divBdr>
    </w:div>
    <w:div w:id="343216505">
      <w:bodyDiv w:val="1"/>
      <w:marLeft w:val="0"/>
      <w:marRight w:val="0"/>
      <w:marTop w:val="0"/>
      <w:marBottom w:val="0"/>
      <w:divBdr>
        <w:top w:val="none" w:sz="0" w:space="0" w:color="auto"/>
        <w:left w:val="none" w:sz="0" w:space="0" w:color="auto"/>
        <w:bottom w:val="none" w:sz="0" w:space="0" w:color="auto"/>
        <w:right w:val="none" w:sz="0" w:space="0" w:color="auto"/>
      </w:divBdr>
    </w:div>
    <w:div w:id="375591488">
      <w:bodyDiv w:val="1"/>
      <w:marLeft w:val="0"/>
      <w:marRight w:val="0"/>
      <w:marTop w:val="0"/>
      <w:marBottom w:val="0"/>
      <w:divBdr>
        <w:top w:val="none" w:sz="0" w:space="0" w:color="auto"/>
        <w:left w:val="none" w:sz="0" w:space="0" w:color="auto"/>
        <w:bottom w:val="none" w:sz="0" w:space="0" w:color="auto"/>
        <w:right w:val="none" w:sz="0" w:space="0" w:color="auto"/>
      </w:divBdr>
    </w:div>
    <w:div w:id="1306277959">
      <w:bodyDiv w:val="1"/>
      <w:marLeft w:val="0"/>
      <w:marRight w:val="0"/>
      <w:marTop w:val="0"/>
      <w:marBottom w:val="0"/>
      <w:divBdr>
        <w:top w:val="none" w:sz="0" w:space="0" w:color="auto"/>
        <w:left w:val="none" w:sz="0" w:space="0" w:color="auto"/>
        <w:bottom w:val="none" w:sz="0" w:space="0" w:color="auto"/>
        <w:right w:val="none" w:sz="0" w:space="0" w:color="auto"/>
      </w:divBdr>
    </w:div>
    <w:div w:id="1570531883">
      <w:bodyDiv w:val="1"/>
      <w:marLeft w:val="0"/>
      <w:marRight w:val="0"/>
      <w:marTop w:val="0"/>
      <w:marBottom w:val="0"/>
      <w:divBdr>
        <w:top w:val="none" w:sz="0" w:space="0" w:color="auto"/>
        <w:left w:val="none" w:sz="0" w:space="0" w:color="auto"/>
        <w:bottom w:val="none" w:sz="0" w:space="0" w:color="auto"/>
        <w:right w:val="none" w:sz="0" w:space="0" w:color="auto"/>
      </w:divBdr>
    </w:div>
    <w:div w:id="20498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597</Words>
  <Characters>4842</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dc:creator>
  <cp:lastModifiedBy>Jarn</cp:lastModifiedBy>
  <cp:revision>1</cp:revision>
  <dcterms:created xsi:type="dcterms:W3CDTF">2015-04-16T15:51:00Z</dcterms:created>
  <dcterms:modified xsi:type="dcterms:W3CDTF">2015-04-16T16:09:00Z</dcterms:modified>
</cp:coreProperties>
</file>